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6C1C3" w14:textId="179248C5" w:rsidR="00AE5F9C" w:rsidRPr="000A6CD7" w:rsidRDefault="00B11E6D" w:rsidP="00F3788C">
      <w:pPr>
        <w:jc w:val="center"/>
        <w:rPr>
          <w:rFonts w:hAnsi="Meiryo UI" w:cs="Meiryo UI"/>
          <w:sz w:val="28"/>
          <w:szCs w:val="28"/>
        </w:rPr>
      </w:pPr>
      <w:r w:rsidRPr="000A6CD7">
        <w:rPr>
          <w:rFonts w:hAnsi="Meiryo UI" w:cs="Meiryo UI" w:hint="eastAsia"/>
          <w:sz w:val="28"/>
          <w:szCs w:val="28"/>
        </w:rPr>
        <w:t>実施したい</w:t>
      </w:r>
      <w:r w:rsidR="002B5CC2" w:rsidRPr="000A6CD7">
        <w:rPr>
          <w:rFonts w:hAnsi="Meiryo UI" w:cs="Meiryo UI" w:hint="eastAsia"/>
          <w:sz w:val="28"/>
          <w:szCs w:val="28"/>
        </w:rPr>
        <w:t>研究テーマおよび研究の概要</w:t>
      </w:r>
    </w:p>
    <w:p w14:paraId="0B642139" w14:textId="77777777" w:rsidR="00386F2C" w:rsidRPr="000A6CD7" w:rsidRDefault="00386F2C">
      <w:pPr>
        <w:rPr>
          <w:rFonts w:hAnsi="Meiryo UI" w:cs="Meiryo UI"/>
        </w:rPr>
      </w:pPr>
    </w:p>
    <w:p w14:paraId="1B5B30D8" w14:textId="77777777" w:rsidR="00386F2C" w:rsidRPr="000A6CD7" w:rsidRDefault="00386F2C" w:rsidP="00F3788C">
      <w:pPr>
        <w:ind w:leftChars="2500" w:left="5250"/>
        <w:rPr>
          <w:rFonts w:hAnsi="Meiryo UI" w:cs="Meiryo UI"/>
          <w:sz w:val="22"/>
          <w:u w:val="single"/>
        </w:rPr>
      </w:pPr>
      <w:r w:rsidRPr="000A6CD7">
        <w:rPr>
          <w:rFonts w:hAnsi="Meiryo UI" w:cs="Meiryo UI" w:hint="eastAsia"/>
          <w:sz w:val="22"/>
          <w:u w:val="single"/>
        </w:rPr>
        <w:t xml:space="preserve">氏名　　　　　　　　　　　　　</w:t>
      </w:r>
    </w:p>
    <w:p w14:paraId="146D9D99" w14:textId="77777777" w:rsidR="00386F2C" w:rsidRPr="000A6CD7" w:rsidRDefault="00386F2C">
      <w:pPr>
        <w:rPr>
          <w:rFonts w:hAnsi="Meiryo UI" w:cs="Meiryo UI"/>
          <w:u w:val="single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8079"/>
      </w:tblGrid>
      <w:tr w:rsidR="000A6CD7" w:rsidRPr="000A6CD7" w14:paraId="520D6A85" w14:textId="77777777" w:rsidTr="002B5CC2">
        <w:trPr>
          <w:trHeight w:val="742"/>
        </w:trPr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4C43A2DD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  <w:r w:rsidRPr="000A6CD7">
              <w:rPr>
                <w:rFonts w:hAnsi="Meiryo UI" w:cs="Meiryo UI" w:hint="eastAsia"/>
                <w:sz w:val="22"/>
                <w:u w:val="single"/>
              </w:rPr>
              <w:t>研究</w:t>
            </w:r>
          </w:p>
          <w:p w14:paraId="59CBDF89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  <w:r w:rsidRPr="000A6CD7">
              <w:rPr>
                <w:rFonts w:hAnsi="Meiryo UI" w:cs="Meiryo UI" w:hint="eastAsia"/>
                <w:sz w:val="22"/>
                <w:u w:val="single"/>
              </w:rPr>
              <w:t>テーマ</w:t>
            </w:r>
          </w:p>
        </w:tc>
        <w:tc>
          <w:tcPr>
            <w:tcW w:w="8079" w:type="dxa"/>
            <w:tcBorders>
              <w:left w:val="single" w:sz="4" w:space="0" w:color="auto"/>
              <w:bottom w:val="single" w:sz="4" w:space="0" w:color="auto"/>
            </w:tcBorders>
          </w:tcPr>
          <w:p w14:paraId="7D4B7025" w14:textId="77777777" w:rsidR="002B5CC2" w:rsidRPr="000A6CD7" w:rsidRDefault="002B5CC2">
            <w:pPr>
              <w:widowControl/>
              <w:jc w:val="left"/>
              <w:rPr>
                <w:rFonts w:hAnsi="Meiryo UI" w:cs="Meiryo UI"/>
                <w:sz w:val="22"/>
                <w:u w:val="single"/>
              </w:rPr>
            </w:pPr>
          </w:p>
          <w:p w14:paraId="521A326D" w14:textId="77777777" w:rsidR="002B5CC2" w:rsidRPr="000A6CD7" w:rsidRDefault="002B5CC2" w:rsidP="00F3788C">
            <w:pPr>
              <w:rPr>
                <w:rFonts w:hAnsi="Meiryo UI" w:cs="Meiryo UI"/>
                <w:sz w:val="22"/>
                <w:u w:val="single"/>
              </w:rPr>
            </w:pPr>
          </w:p>
        </w:tc>
      </w:tr>
      <w:tr w:rsidR="000A6CD7" w:rsidRPr="000A6CD7" w14:paraId="30306838" w14:textId="77777777" w:rsidTr="000A6CD7">
        <w:trPr>
          <w:trHeight w:val="11328"/>
        </w:trPr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67BC51DF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3E9DC4E2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4596E905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49763344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5699985C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5D76E766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35981610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26932DC5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774F9CC1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443D8F2D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08AA7CF4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0F885AAF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7D0BAE55" w14:textId="77777777" w:rsidR="002B5CC2" w:rsidRPr="000A6CD7" w:rsidRDefault="002B5CC2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</w:p>
          <w:p w14:paraId="442BED03" w14:textId="502EBA0C" w:rsidR="002B5CC2" w:rsidRPr="000A6CD7" w:rsidRDefault="00B11E6D" w:rsidP="002B5CC2">
            <w:pPr>
              <w:jc w:val="center"/>
              <w:rPr>
                <w:rFonts w:hAnsi="Meiryo UI" w:cs="Meiryo UI"/>
                <w:sz w:val="22"/>
                <w:u w:val="single"/>
              </w:rPr>
            </w:pPr>
            <w:r w:rsidRPr="000A6CD7">
              <w:rPr>
                <w:rFonts w:hAnsi="Meiryo UI" w:cs="Meiryo UI" w:hint="eastAsia"/>
                <w:sz w:val="22"/>
                <w:u w:val="single"/>
              </w:rPr>
              <w:t>これから実施したい</w:t>
            </w:r>
            <w:r w:rsidR="002B5CC2" w:rsidRPr="000A6CD7">
              <w:rPr>
                <w:rFonts w:hAnsi="Meiryo UI" w:cs="Meiryo UI" w:hint="eastAsia"/>
                <w:sz w:val="22"/>
                <w:u w:val="single"/>
              </w:rPr>
              <w:t>研究の概要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</w:tcBorders>
          </w:tcPr>
          <w:p w14:paraId="643068C6" w14:textId="0BA50C1C" w:rsidR="002B5CC2" w:rsidRPr="000A6CD7" w:rsidRDefault="00B11E6D" w:rsidP="000A6CD7">
            <w:pPr>
              <w:pStyle w:val="ab"/>
              <w:numPr>
                <w:ilvl w:val="0"/>
                <w:numId w:val="1"/>
              </w:numPr>
              <w:ind w:leftChars="0"/>
              <w:rPr>
                <w:rFonts w:hAnsi="Meiryo UI" w:cs="Meiryo UI"/>
                <w:sz w:val="22"/>
                <w:u w:val="single"/>
              </w:rPr>
            </w:pPr>
            <w:r w:rsidRPr="000A6CD7">
              <w:rPr>
                <w:rFonts w:hAnsi="Meiryo UI" w:cs="Meiryo UI" w:hint="eastAsia"/>
                <w:sz w:val="22"/>
                <w:u w:val="single"/>
              </w:rPr>
              <w:t>図等を用いてわかりやすく</w:t>
            </w:r>
            <w:r w:rsidR="00F64BF2" w:rsidRPr="000A6CD7">
              <w:rPr>
                <w:rFonts w:hAnsi="Meiryo UI" w:cs="Meiryo UI" w:hint="eastAsia"/>
                <w:sz w:val="22"/>
                <w:u w:val="single"/>
              </w:rPr>
              <w:t>記載</w:t>
            </w:r>
            <w:r w:rsidRPr="000A6CD7">
              <w:rPr>
                <w:rFonts w:hAnsi="Meiryo UI" w:cs="Meiryo UI" w:hint="eastAsia"/>
                <w:sz w:val="22"/>
                <w:u w:val="single"/>
              </w:rPr>
              <w:t>して下さい。</w:t>
            </w:r>
          </w:p>
        </w:tc>
      </w:tr>
    </w:tbl>
    <w:p w14:paraId="4C1B0296" w14:textId="77777777" w:rsidR="00386F2C" w:rsidRPr="00F3788C" w:rsidRDefault="00386F2C">
      <w:pPr>
        <w:rPr>
          <w:rFonts w:hAnsi="Meiryo UI" w:cs="Meiryo UI"/>
          <w:u w:val="single"/>
        </w:rPr>
      </w:pPr>
    </w:p>
    <w:sectPr w:rsidR="00386F2C" w:rsidRPr="00F3788C" w:rsidSect="008F2D69">
      <w:headerReference w:type="default" r:id="rId7"/>
      <w:pgSz w:w="11906" w:h="16838" w:code="9"/>
      <w:pgMar w:top="1418" w:right="1418" w:bottom="1418" w:left="1418" w:header="567" w:footer="567" w:gutter="0"/>
      <w:cols w:space="425"/>
      <w:docGrid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AD002" w14:textId="77777777" w:rsidR="003A10CB" w:rsidRDefault="003A10CB" w:rsidP="003C5B2C">
      <w:r>
        <w:separator/>
      </w:r>
    </w:p>
  </w:endnote>
  <w:endnote w:type="continuationSeparator" w:id="0">
    <w:p w14:paraId="502E7CD3" w14:textId="77777777" w:rsidR="003A10CB" w:rsidRDefault="003A10CB" w:rsidP="003C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62E1E" w14:textId="77777777" w:rsidR="003A10CB" w:rsidRDefault="003A10CB" w:rsidP="003C5B2C">
      <w:r>
        <w:separator/>
      </w:r>
    </w:p>
  </w:footnote>
  <w:footnote w:type="continuationSeparator" w:id="0">
    <w:p w14:paraId="69C63C3B" w14:textId="77777777" w:rsidR="003A10CB" w:rsidRDefault="003A10CB" w:rsidP="003C5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A0B1" w14:textId="77777777" w:rsidR="008F2D69" w:rsidRPr="008E274E" w:rsidRDefault="008F2D69" w:rsidP="008F2D69">
    <w:pPr>
      <w:pStyle w:val="a4"/>
      <w:jc w:val="right"/>
      <w:rPr>
        <w:szCs w:val="21"/>
      </w:rPr>
    </w:pPr>
    <w:r w:rsidRPr="008E274E">
      <w:rPr>
        <w:rFonts w:hint="eastAsia"/>
        <w:szCs w:val="21"/>
      </w:rPr>
      <w:t>様式</w:t>
    </w:r>
    <w:r w:rsidR="002B5CC2">
      <w:rPr>
        <w:rFonts w:hint="eastAsia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15BFC"/>
    <w:multiLevelType w:val="hybridMultilevel"/>
    <w:tmpl w:val="12E0729E"/>
    <w:lvl w:ilvl="0" w:tplc="70DC3F78">
      <w:numFmt w:val="bullet"/>
      <w:lvlText w:val="※"/>
      <w:lvlJc w:val="left"/>
      <w:pPr>
        <w:ind w:left="360" w:hanging="360"/>
      </w:pPr>
      <w:rPr>
        <w:rFonts w:ascii="Meiryo UI" w:eastAsia="Meiryo UI" w:hAnsi="Meiryo UI" w:cs="Meiryo U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0916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2C"/>
    <w:rsid w:val="000600DA"/>
    <w:rsid w:val="000A6CD7"/>
    <w:rsid w:val="000C4F5D"/>
    <w:rsid w:val="000F467D"/>
    <w:rsid w:val="000F70FD"/>
    <w:rsid w:val="00113ABC"/>
    <w:rsid w:val="00123597"/>
    <w:rsid w:val="001F43BA"/>
    <w:rsid w:val="002B5CC2"/>
    <w:rsid w:val="003834B1"/>
    <w:rsid w:val="00386F2C"/>
    <w:rsid w:val="00393F77"/>
    <w:rsid w:val="003A10CB"/>
    <w:rsid w:val="003C12B4"/>
    <w:rsid w:val="003C5B2C"/>
    <w:rsid w:val="0043353A"/>
    <w:rsid w:val="005024FA"/>
    <w:rsid w:val="00574235"/>
    <w:rsid w:val="005F4F63"/>
    <w:rsid w:val="00630DB8"/>
    <w:rsid w:val="008D4662"/>
    <w:rsid w:val="008E274E"/>
    <w:rsid w:val="008F2D69"/>
    <w:rsid w:val="008F5BE1"/>
    <w:rsid w:val="009B5926"/>
    <w:rsid w:val="00AA060E"/>
    <w:rsid w:val="00AC2E81"/>
    <w:rsid w:val="00AE5F9C"/>
    <w:rsid w:val="00B11E6D"/>
    <w:rsid w:val="00B851F4"/>
    <w:rsid w:val="00BF6CA4"/>
    <w:rsid w:val="00C02829"/>
    <w:rsid w:val="00C07DBE"/>
    <w:rsid w:val="00C44274"/>
    <w:rsid w:val="00F3788C"/>
    <w:rsid w:val="00F64BF2"/>
    <w:rsid w:val="00FB1E0F"/>
    <w:rsid w:val="00FC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51902C"/>
  <w15:docId w15:val="{0B677F6F-2463-4856-A5CD-1E165A33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E0F"/>
    <w:pPr>
      <w:widowControl w:val="0"/>
      <w:jc w:val="both"/>
    </w:pPr>
    <w:rPr>
      <w:rFonts w:ascii="Meiryo UI" w:eastAsia="Meiryo U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  <w:style w:type="paragraph" w:styleId="a8">
    <w:name w:val="Balloon Text"/>
    <w:basedOn w:val="a"/>
    <w:link w:val="a9"/>
    <w:uiPriority w:val="99"/>
    <w:semiHidden/>
    <w:unhideWhenUsed/>
    <w:rsid w:val="002B5C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CC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B11E6D"/>
    <w:rPr>
      <w:rFonts w:ascii="Meiryo UI" w:eastAsia="Meiryo UI"/>
      <w:kern w:val="2"/>
      <w:sz w:val="21"/>
      <w:szCs w:val="22"/>
    </w:rPr>
  </w:style>
  <w:style w:type="paragraph" w:styleId="ab">
    <w:name w:val="List Paragraph"/>
    <w:basedOn w:val="a"/>
    <w:uiPriority w:val="34"/>
    <w:qFormat/>
    <w:rsid w:val="00B11E6D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2025-07-11T07:38:00Z</dcterms:created>
  <dc:creator>jinjik04</dc:creator>
  <cp:lastModifiedBy>杉原 栄一</cp:lastModifiedBy>
  <cp:lastPrinted>2014-11-28T02:43:00Z</cp:lastPrinted>
  <dcterms:modified xsi:type="dcterms:W3CDTF">2026-10-09T07:25:00Z</dcterms:modified>
  <cp:revision>4</cp:revision>
  <dc:title>様式6_研究テーマおよび研究の概要.docx</dc:title>
</cp:coreProperties>
</file>